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r>
        <w:rPr>
          <w:rFonts w:hint="default"/>
        </w:rPr>
        <w:t>There was a man who had four sons.</w:t>
      </w:r>
    </w:p>
    <w:bookmarkEnd w:id="0"/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有一个男人，他有四个儿子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 wanted his sons to learn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他想要教自己的儿子一件事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not judge things too quickly.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即，对事物不要太快下结论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So he sent them each on a quest,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于是，他给每个儿子都分配了一项任务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 turn,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让他们轮流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go and look at a pear tree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去照看一棵梨树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that was a great distance away.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这棵树长在很远的地方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first son went in the winter,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第一个儿子是冬天去的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second in the spring,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第二个儿子春天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third in summer,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三儿子夏天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the youngest son in the fall.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最小的儿子是秋天去的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they had all gone and come back,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当他们四人都去过并完成任务后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 called them together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他将他们叫到一起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to describe what they had seen.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请他们描述一下自己见到的东西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first son said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第一个儿子说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that the tree was ugly, bent, and twisted.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那棵树十分丑陋，佝偻，扭曲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second son said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第二个儿子说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 – it was covered with green buds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不，那棵树长满了绿芽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full of promise.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生机盎然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third son disagreed 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第三个儿子也不同意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 said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他说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was laden with blossoms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树上开满了花朵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that smelled so sweet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那些花闻起来十分香甜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looked so beautiful,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看上去也非常美丽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was the most graceful thing he had ever seen.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这是他见过的最美好的事物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last son disagreed with all of them;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第四个儿子说的与前三人都不同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 said it was ripe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他说这棵树丰收了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drooping with fruit,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果实累累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full of life and fulfilment.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充满了生命力，十分充盈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man then explained to his sons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男人这时对儿子们解释道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that they were all right,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他们说得都对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because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因为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they had each seen but one season in the tree's life.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他们每人都只看到了树的一生中一个季节的模样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He told them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他告诉他们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that you cannot judge a tree,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你们不要对一棵树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or a person,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一个人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by only one season,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一个季节里的模样评价他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and that the essence of who they are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他们内在的本质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– and the pleasure, joy, and love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他们内心的欢乐，欣喜和爱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that come from that life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都是源自于完整的生活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can only be measured at the end,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只能到最后才能丈量出来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when all the seasons are up.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当你历经四季的时候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If you give up when it's winter,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如果你在冬天就放弃了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you will miss the promise of your spring,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你就会错过春天见给予你的希望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beauty of your summer,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夏天将见证的美丽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fulfilment of your fall.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秋天的收获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Don't judge a life by one difficult season.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不要仅凭一个困难时节里的处境去评价一个人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Don't let the pain of one season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不要让一个季节里的苦痛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destroy the joy of all the rest.</w:t>
      </w:r>
    </w:p>
    <w:p>
      <w:pPr>
        <w:rPr>
          <w:rFonts w:hint="default"/>
        </w:rPr>
      </w:pPr>
    </w:p>
    <w:p>
      <w:r>
        <w:rPr>
          <w:rFonts w:hint="default"/>
        </w:rPr>
        <w:t>毁了所有其他季节里的欢乐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42982D42"/>
    <w:rsid w:val="429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2022-08-22T08:26:00Z</dcterms:created>
  <dc:creator>WPS_1652858671</dc:creator>
  <cp:lastModifiedBy>WPS_1652858671</cp:lastModifiedBy>
  <dcterms:modified xsi:type="dcterms:W3CDTF">2022-08-22T08:26:41Z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C3199D7EFEF14840BEDC1CB5A4ED23DE</vt:lpwstr>
  </property>
</Properties>
</file>